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474" w:rsidRDefault="009417F0" w:rsidP="00E337D3">
      <w:pPr>
        <w:jc w:val="center"/>
      </w:pPr>
      <w:r>
        <w:t>Июньские весёлые старты.</w:t>
      </w:r>
    </w:p>
    <w:p w:rsidR="000F356A" w:rsidRDefault="009417F0">
      <w:r>
        <w:t>1 июня 2024г. в честь Всемирного дня защиты детей, на базе</w:t>
      </w:r>
      <w:r w:rsidR="00E337D3">
        <w:t xml:space="preserve"> МБОУ </w:t>
      </w:r>
      <w:proofErr w:type="spellStart"/>
      <w:r w:rsidR="00E337D3">
        <w:t>Сорской</w:t>
      </w:r>
      <w:proofErr w:type="spellEnd"/>
      <w:r w:rsidR="00E337D3">
        <w:t xml:space="preserve"> ООШ №2 им. Толстихиной Ю.Н.</w:t>
      </w:r>
      <w:r>
        <w:t xml:space="preserve">     проходило спортивное мероприятие «Весёлые старты». 75 детей пришкольного лагеря приняли ак</w:t>
      </w:r>
      <w:r w:rsidR="00E337D3">
        <w:t xml:space="preserve">тивное участие в соревнованиях. </w:t>
      </w:r>
      <w:r w:rsidR="00FC21C9">
        <w:t>Д</w:t>
      </w:r>
      <w:r w:rsidR="00E337D3">
        <w:t>ети поделились на три команды, к</w:t>
      </w:r>
      <w:r w:rsidR="00FC21C9">
        <w:t xml:space="preserve">омандам были предложены занимательные конкурсы с бегом, мячом, гимнастическими палочками. Все </w:t>
      </w:r>
      <w:r>
        <w:t>старались выполнить</w:t>
      </w:r>
      <w:r w:rsidR="00FC21C9">
        <w:t xml:space="preserve"> задания быстро и качественно, и конечно же прийти к финишу первыми. Команды показали свою сплочённость и умения помогать друг другу.</w:t>
      </w:r>
      <w:r>
        <w:t xml:space="preserve"> Заряд позитива и бодрость духа </w:t>
      </w:r>
      <w:r w:rsidR="00FC21C9">
        <w:t>получил каждый участн</w:t>
      </w:r>
      <w:r w:rsidR="00E337D3">
        <w:t>и</w:t>
      </w:r>
      <w:r w:rsidR="00A1647E">
        <w:t>к на финише. По итогам эстафеты</w:t>
      </w:r>
      <w:r w:rsidR="00E337D3">
        <w:t xml:space="preserve"> решили, что победит «Дружба».</w:t>
      </w:r>
    </w:p>
    <w:p w:rsidR="00404E48" w:rsidRDefault="000F356A" w:rsidP="00404E48">
      <w:r w:rsidRPr="000F356A">
        <w:rPr>
          <w:noProof/>
          <w:lang w:eastAsia="ru-RU"/>
        </w:rPr>
        <w:drawing>
          <wp:inline distT="0" distB="0" distL="0" distR="0">
            <wp:extent cx="2895600" cy="2795220"/>
            <wp:effectExtent l="0" t="0" r="0" b="5715"/>
            <wp:docPr id="3" name="Рисунок 3" descr="C:\Users\Домашний\Downloads\InShot_20240602_1345553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Домашний\Downloads\InShot_20240602_13455537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244" cy="2798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4E48">
        <w:t xml:space="preserve">        </w:t>
      </w:r>
      <w:r w:rsidR="00180AC0">
        <w:t xml:space="preserve">       </w:t>
      </w:r>
      <w:r w:rsidR="00404E48">
        <w:t xml:space="preserve">   </w:t>
      </w:r>
      <w:bookmarkStart w:id="0" w:name="_GoBack"/>
      <w:bookmarkEnd w:id="0"/>
    </w:p>
    <w:p w:rsidR="00404E48" w:rsidRDefault="00404E48" w:rsidP="00404E48">
      <w:pPr>
        <w:jc w:val="right"/>
      </w:pPr>
      <w:r w:rsidRPr="000F356A">
        <w:rPr>
          <w:noProof/>
          <w:lang w:eastAsia="ru-RU"/>
        </w:rPr>
        <w:drawing>
          <wp:inline distT="0" distB="0" distL="0" distR="0">
            <wp:extent cx="2886075" cy="2886075"/>
            <wp:effectExtent l="0" t="0" r="9525" b="9525"/>
            <wp:docPr id="1" name="Рисунок 1" descr="C:\Users\Домашний\Downloads\InShot_20240602_1341429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ашний\Downloads\InShot_20240602_1341429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</w:t>
      </w:r>
    </w:p>
    <w:p w:rsidR="000F356A" w:rsidRDefault="00404E48" w:rsidP="00404E48">
      <w:r>
        <w:t xml:space="preserve">     </w:t>
      </w:r>
      <w:r w:rsidR="000F356A" w:rsidRPr="000F356A">
        <w:rPr>
          <w:noProof/>
          <w:lang w:eastAsia="ru-RU"/>
        </w:rPr>
        <w:drawing>
          <wp:inline distT="0" distB="0" distL="0" distR="0">
            <wp:extent cx="2533650" cy="2533650"/>
            <wp:effectExtent l="0" t="0" r="0" b="0"/>
            <wp:docPr id="2" name="Рисунок 2" descr="C:\Users\Домашний\Downloads\InShot_20240602_1344142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омашний\Downloads\InShot_20240602_1344142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56A" w:rsidRDefault="000F356A"/>
    <w:sectPr w:rsidR="000F356A" w:rsidSect="00404E48">
      <w:pgSz w:w="11906" w:h="16838"/>
      <w:pgMar w:top="568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0F6E"/>
    <w:rsid w:val="000F356A"/>
    <w:rsid w:val="00180AC0"/>
    <w:rsid w:val="00404E48"/>
    <w:rsid w:val="00780E8D"/>
    <w:rsid w:val="009417F0"/>
    <w:rsid w:val="009A286C"/>
    <w:rsid w:val="00A1647E"/>
    <w:rsid w:val="00A25827"/>
    <w:rsid w:val="00BA0F6E"/>
    <w:rsid w:val="00E337D3"/>
    <w:rsid w:val="00FC2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64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 спорта</cp:lastModifiedBy>
  <cp:revision>6</cp:revision>
  <dcterms:created xsi:type="dcterms:W3CDTF">2024-06-02T06:54:00Z</dcterms:created>
  <dcterms:modified xsi:type="dcterms:W3CDTF">2024-06-03T07:17:00Z</dcterms:modified>
</cp:coreProperties>
</file>